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D7B" w:rsidRDefault="00DF2D7B">
      <w:r>
        <w:t>Przez cały czas trwania filmu, poszczególnym sekwencjom wideo towarzyszy dynamiczna, groźnie brzmiąca, momentami agresywna muzyka.</w:t>
      </w:r>
    </w:p>
    <w:p w:rsidR="0096263A" w:rsidRDefault="0096263A" w:rsidP="0096263A">
      <w:r>
        <w:t xml:space="preserve">Przez całą długość filmu w prawej górnej części </w:t>
      </w:r>
      <w:r w:rsidR="00B93918">
        <w:t>widoczne</w:t>
      </w:r>
      <w:r>
        <w:t xml:space="preserve"> jest biało czerwone logo z nazwą domeny „POLICJA.pl”. Słowo Policja napisane jest drukowaną czcionką koloru białego. Kropka oraz </w:t>
      </w:r>
      <w:proofErr w:type="spellStart"/>
      <w:r>
        <w:t>pl</w:t>
      </w:r>
      <w:proofErr w:type="spellEnd"/>
      <w:r>
        <w:t>, czcionką imitującą czcionkę pisaną, koloru czerwonego. W prawym dolnym narożniku ekranu umiejscowiona jest gwiazda policyjna koloru szarego z otaczającym ją napisem „POMAGAMY I CHRONIMY”. Na gwieździe znajdują się napisy koloru białego z granatowym tłem, „POLICJA” oraz</w:t>
      </w:r>
      <w:r w:rsidRPr="007D1901">
        <w:t xml:space="preserve"> </w:t>
      </w:r>
      <w:r>
        <w:t>„112”.</w:t>
      </w:r>
    </w:p>
    <w:p w:rsidR="00135AC0" w:rsidRDefault="003B370E">
      <w:r>
        <w:t xml:space="preserve">0.00 </w:t>
      </w:r>
      <w:r w:rsidR="00135AC0">
        <w:t>Czołówka</w:t>
      </w:r>
      <w:r w:rsidR="000239A5">
        <w:t>. Na ekranie koloru czarnego pojawiają napisy koloru białego o treści „</w:t>
      </w:r>
      <w:r w:rsidR="000239A5" w:rsidRPr="000239A5">
        <w:t xml:space="preserve">Film powstał podczas działań ratowniczych Policji i TOPR od 14 do 17 lutego 2021 r.  w Zakopanem z wykorzystaniem policyjnego śmigłowca Black </w:t>
      </w:r>
      <w:proofErr w:type="spellStart"/>
      <w:r w:rsidR="000239A5" w:rsidRPr="000239A5">
        <w:t>Hawk</w:t>
      </w:r>
      <w:proofErr w:type="spellEnd"/>
      <w:r w:rsidR="000239A5">
        <w:t>”.</w:t>
      </w:r>
    </w:p>
    <w:p w:rsidR="001014F3" w:rsidRDefault="007D1901">
      <w:r>
        <w:t xml:space="preserve">0.04 Kadr płynnie przesuwa się od strony prawej do strony lewej, następnie zaczyna przesuwać się od strony lewej do strony prawej. </w:t>
      </w:r>
      <w:r w:rsidR="00B30460">
        <w:t>Na ekranie widać o</w:t>
      </w:r>
      <w:r w:rsidR="006665E0">
        <w:t>śnieżone góry, ośnieżon</w:t>
      </w:r>
      <w:r>
        <w:t>y las mieszany.</w:t>
      </w:r>
      <w:r w:rsidR="006665E0">
        <w:t xml:space="preserve"> </w:t>
      </w:r>
      <w:r>
        <w:t>D</w:t>
      </w:r>
      <w:r w:rsidR="006665E0">
        <w:t>rzewa iglaste</w:t>
      </w:r>
      <w:r>
        <w:t xml:space="preserve"> okryte śniegiem oraz nagie</w:t>
      </w:r>
      <w:r w:rsidR="006665E0">
        <w:t xml:space="preserve"> bez liści – liściaste</w:t>
      </w:r>
      <w:r w:rsidR="00B30460">
        <w:t>.</w:t>
      </w:r>
      <w:r>
        <w:t xml:space="preserve"> Gdzieniegdzie, poza lasem widać kawałek ośnieżonej ziemi.</w:t>
      </w:r>
      <w:r w:rsidR="00522E60">
        <w:t xml:space="preserve"> </w:t>
      </w:r>
    </w:p>
    <w:p w:rsidR="00522E60" w:rsidRDefault="00900BDE">
      <w:r>
        <w:t xml:space="preserve">0.15 </w:t>
      </w:r>
      <w:r w:rsidR="006665E0">
        <w:t>Ośnieżone spadziste dachy domów</w:t>
      </w:r>
      <w:r>
        <w:t>,</w:t>
      </w:r>
      <w:r w:rsidR="006665E0">
        <w:t xml:space="preserve"> odśnieżo</w:t>
      </w:r>
      <w:r w:rsidR="00B7734E">
        <w:t>n</w:t>
      </w:r>
      <w:r w:rsidR="0090046D">
        <w:t>a</w:t>
      </w:r>
      <w:r w:rsidR="006665E0">
        <w:t xml:space="preserve"> drog</w:t>
      </w:r>
      <w:r w:rsidR="0090046D">
        <w:t>a. Na drodze</w:t>
      </w:r>
      <w:r w:rsidR="0090046D" w:rsidRPr="0090046D">
        <w:t xml:space="preserve"> </w:t>
      </w:r>
      <w:r w:rsidR="0090046D">
        <w:t>widać jadące</w:t>
      </w:r>
      <w:r w:rsidR="00C57E82">
        <w:t>,</w:t>
      </w:r>
      <w:r w:rsidR="006665E0">
        <w:t xml:space="preserve"> samochody osobowe. Droga najprawdopodobniej posypana została mieszanką piachu żółtego z solą drogową w celu poprawy przyczepności kół do nawierzchni. Świadczyć o tym może żółty nalot na poboczu drogi. W kilku miejscach widać zaparkowane pojazdy mechaniczne różnych marek</w:t>
      </w:r>
      <w:r w:rsidR="00176B81">
        <w:t xml:space="preserve"> i w zróżnicowanej kolorystyce</w:t>
      </w:r>
      <w:r w:rsidR="006665E0">
        <w:t>. W oddali widać ośnieżoną</w:t>
      </w:r>
      <w:r w:rsidR="00176B81">
        <w:t>, pustą</w:t>
      </w:r>
      <w:r w:rsidR="006665E0">
        <w:t xml:space="preserve"> skocznię narciarską</w:t>
      </w:r>
      <w:r w:rsidR="00B30460">
        <w:t xml:space="preserve">. </w:t>
      </w:r>
      <w:r>
        <w:t xml:space="preserve">Kadr </w:t>
      </w:r>
      <w:r w:rsidR="00B30460">
        <w:t>przesuwa się</w:t>
      </w:r>
      <w:r w:rsidR="00FE0B3D">
        <w:t xml:space="preserve"> dość szybko,</w:t>
      </w:r>
      <w:r w:rsidR="00B30460">
        <w:t xml:space="preserve"> </w:t>
      </w:r>
      <w:r>
        <w:t>od</w:t>
      </w:r>
      <w:r w:rsidR="00B30460">
        <w:t xml:space="preserve"> strony prawej na lewą.</w:t>
      </w:r>
      <w:r w:rsidR="00522E60">
        <w:t xml:space="preserve"> </w:t>
      </w:r>
      <w:r w:rsidR="00B30460">
        <w:t xml:space="preserve">Pojawia się napis, </w:t>
      </w:r>
      <w:r w:rsidR="00FE0B3D">
        <w:t>(</w:t>
      </w:r>
      <w:r w:rsidR="00B30460">
        <w:t>litery drukowane koloru szarego</w:t>
      </w:r>
      <w:r w:rsidR="00FE0B3D">
        <w:t>)</w:t>
      </w:r>
      <w:r w:rsidR="00B30460">
        <w:t xml:space="preserve"> „TWOJE BEZPIECZEŃSTWO</w:t>
      </w:r>
      <w:r w:rsidR="00522E60">
        <w:t>, TO NASZA MISJA</w:t>
      </w:r>
      <w:r w:rsidR="00B30460">
        <w:t>”</w:t>
      </w:r>
      <w:r w:rsidR="00522E60">
        <w:t xml:space="preserve">. </w:t>
      </w:r>
    </w:p>
    <w:p w:rsidR="00522E60" w:rsidRDefault="00900BDE">
      <w:r>
        <w:t>0.27</w:t>
      </w:r>
      <w:r w:rsidR="00C94B01">
        <w:t xml:space="preserve"> </w:t>
      </w:r>
      <w:r w:rsidR="00522E60">
        <w:t>Po szybkim błysku</w:t>
      </w:r>
      <w:r w:rsidR="00246777">
        <w:t>,</w:t>
      </w:r>
      <w:r w:rsidR="00522E60">
        <w:t xml:space="preserve"> kamera przenosi się do pomieszczenia </w:t>
      </w:r>
      <w:r w:rsidR="00C94B01">
        <w:t>(</w:t>
      </w:r>
      <w:r w:rsidR="001214AA">
        <w:t>najprawdopodobniej</w:t>
      </w:r>
      <w:r w:rsidR="00C94B01">
        <w:t>)</w:t>
      </w:r>
      <w:r w:rsidR="00522E60">
        <w:t xml:space="preserve"> hangaru</w:t>
      </w:r>
      <w:r w:rsidR="00C94B01">
        <w:t xml:space="preserve">. </w:t>
      </w:r>
      <w:r w:rsidR="00D44E2D">
        <w:t>Na ekranie</w:t>
      </w:r>
      <w:r w:rsidR="00C94B01">
        <w:t xml:space="preserve"> ukazuje</w:t>
      </w:r>
      <w:r w:rsidR="00522E60">
        <w:t xml:space="preserve"> </w:t>
      </w:r>
      <w:r w:rsidR="00C94B01">
        <w:t>się postać</w:t>
      </w:r>
      <w:r w:rsidR="00522E60">
        <w:t xml:space="preserve"> mężczyzn</w:t>
      </w:r>
      <w:r w:rsidR="00C94B01">
        <w:t>y</w:t>
      </w:r>
      <w:r w:rsidR="00522E60">
        <w:t xml:space="preserve"> w kurtce zimowej z kapturem, koloru czarnego</w:t>
      </w:r>
      <w:r w:rsidR="00C94B01">
        <w:t>. Na prawym rękawie kurtki</w:t>
      </w:r>
      <w:r w:rsidR="00176B81">
        <w:t>,</w:t>
      </w:r>
      <w:r w:rsidR="00C94B01">
        <w:t xml:space="preserve"> mężczyzna</w:t>
      </w:r>
      <w:r w:rsidR="00522E60">
        <w:t xml:space="preserve"> </w:t>
      </w:r>
      <w:r w:rsidR="00C94B01">
        <w:t>posiada</w:t>
      </w:r>
      <w:r w:rsidR="00522E60">
        <w:t xml:space="preserve"> naszywkę z białym orłem. Na głowie mężczyzny znajduje się czapka zimowa w kolorze czarnym. Twarz mężczyzny jest niewidoczna. Mężczyzna ten, poprzez naciśnięcie klamki metalowej, otwiera ciężkie, metalowe drzwi koloru czarnego. Następuje rozbłysk światła</w:t>
      </w:r>
      <w:r w:rsidR="00246777">
        <w:t>,</w:t>
      </w:r>
      <w:r w:rsidR="00522E60">
        <w:t xml:space="preserve"> nagle wpadającego do pomieszczenia z zewnątrz. Za pierwszym mężczyzną podąża identycznie ubrany, drugi mężczyzna. Obydwaj wychodzą na </w:t>
      </w:r>
      <w:r w:rsidR="00851521">
        <w:t>zewnątrz</w:t>
      </w:r>
      <w:r w:rsidR="00C94B01">
        <w:t xml:space="preserve"> budynku.</w:t>
      </w:r>
    </w:p>
    <w:p w:rsidR="00C94B01" w:rsidRDefault="000A0D02">
      <w:r>
        <w:t>0.29 Kamera pokazuje od strony twarzy, dwóch wcześniej opisanych mężczyzn. Idą oni w kierunku kamery. Za ich plecami, widać ogromne metalowe drzwi koloru czarnego, które wraz z ich</w:t>
      </w:r>
      <w:r w:rsidR="003909D1">
        <w:t xml:space="preserve"> kolejnymi</w:t>
      </w:r>
      <w:r>
        <w:t xml:space="preserve"> krokami oddalają się od widza.</w:t>
      </w:r>
    </w:p>
    <w:p w:rsidR="000A0D02" w:rsidRDefault="000A0D02">
      <w:r>
        <w:t xml:space="preserve">0.30 </w:t>
      </w:r>
      <w:r w:rsidR="001214AA">
        <w:t>Widoczna jest postać mężczyzny odwróconego lewym bokiem do kamery. Mężczyzna szybkim, zdecydowanym ruchem zakłada na głowę kask koloru granatowego z czarną przyłbicą. Tuż obok niego, od jego prawej strony widoczny jest kawałek śmigłowca, koloru szarego. Na ułamki sekund w otwartych drzwiach od przestrzeni ładunkowej śmigłowca ukazuje się postać drugiego mężczyzny w założonym na głowę identycznym kasku.</w:t>
      </w:r>
    </w:p>
    <w:p w:rsidR="001214AA" w:rsidRDefault="00BA1D5C">
      <w:r>
        <w:t>0.32 Kamera przenosi się do wnętrza śmigłowca. Na dużym zbliżeniu widoczny jest tył siatkowego w kolorze zielonym, fotela mechanika. Przez siatkowy fotel w mocnym rozmyciu widoczny jest kokpit śmigłowca.</w:t>
      </w:r>
    </w:p>
    <w:p w:rsidR="00BA1D5C" w:rsidRDefault="00BA1D5C">
      <w:r>
        <w:t xml:space="preserve">0.34 </w:t>
      </w:r>
      <w:r w:rsidR="006C36D9">
        <w:t xml:space="preserve">Kamera na zewnątrz śmigłowca. </w:t>
      </w:r>
      <w:r w:rsidR="009956C2">
        <w:t xml:space="preserve">Śmigłowiec stoi na ośnieżonej płaszczyźnie. Ujęcie z góry. </w:t>
      </w:r>
      <w:r w:rsidR="006C36D9">
        <w:t xml:space="preserve">W dużym zbliżeniu widoczne jest śmigło, na którym widoczne są kropelki wody. Śmigło delikatnie buja </w:t>
      </w:r>
      <w:r w:rsidR="006C36D9">
        <w:lastRenderedPageBreak/>
        <w:t xml:space="preserve">się (z góry na dół) na wietrze. Śmigłowiec ma delikatnie ośnieżony </w:t>
      </w:r>
      <w:r w:rsidR="009956C2">
        <w:t xml:space="preserve">przód. Za śmigłowcem w oddali widoczny jest ośnieżony stok oraz ośnieżone drzewa. </w:t>
      </w:r>
    </w:p>
    <w:p w:rsidR="009956C2" w:rsidRDefault="009956C2">
      <w:r>
        <w:t>0.35 Szybkie, dynamiczne ujęcia, przerywane czarnymi wstawkami ukazujące śmigłowiec z różnych perspektyw.</w:t>
      </w:r>
    </w:p>
    <w:p w:rsidR="009956C2" w:rsidRDefault="009956C2">
      <w:r>
        <w:t>0.37 Szybkie, dynamiczne ujęcia, przerywane czarnymi wstawkami ukazujące pilotów</w:t>
      </w:r>
      <w:r w:rsidR="003516C4">
        <w:t xml:space="preserve"> (z różnych perspektyw kamery)</w:t>
      </w:r>
      <w:r>
        <w:t xml:space="preserve"> wsiadających </w:t>
      </w:r>
      <w:r w:rsidR="00C51C15">
        <w:t>i zajmujących miejsca w śmigłowcu</w:t>
      </w:r>
      <w:r>
        <w:t>.</w:t>
      </w:r>
    </w:p>
    <w:p w:rsidR="005410CD" w:rsidRDefault="00135A97">
      <w:r>
        <w:t xml:space="preserve">0.40 </w:t>
      </w:r>
      <w:r w:rsidR="00E32B7E">
        <w:t>Na ujęciu widoczny jest bok śmigłowca z napisem POLICJA (drukowane litery, czcionka koloru białego)</w:t>
      </w:r>
      <w:r w:rsidR="008530BB">
        <w:t>. Przód śmigłowca znajduje się po lewej stronie kadru, jego tył po prawej. Na przodzie śmigłowca, tuż nad drzwiami kabiny pilotów widoczna jest namalowana biało czerwona flaga. Flaga Polski. Wokoło śmigłowca widać padający śnieg. Kamera przybliża się do śmigłowca w kierunku otwartych bocznych drzwi</w:t>
      </w:r>
      <w:r w:rsidR="005410CD">
        <w:t xml:space="preserve">, prawie aż do momentu wejścia do śmigłowca. </w:t>
      </w:r>
      <w:r w:rsidR="00CD6487">
        <w:t>Pojawia się błysk ekranu</w:t>
      </w:r>
      <w:r w:rsidR="005410CD">
        <w:t>.</w:t>
      </w:r>
    </w:p>
    <w:p w:rsidR="00DF2D7B" w:rsidRDefault="007E712A" w:rsidP="00DF2D7B">
      <w:r>
        <w:t xml:space="preserve">0.42 </w:t>
      </w:r>
      <w:r w:rsidR="00DF2D7B">
        <w:t>Szybkie, dynamiczne ujęcia, przerywane czarnymi wstawkami ukazujące śmigłowiec (z różnych perspektyw kamery).</w:t>
      </w:r>
      <w:r w:rsidR="00B120C1">
        <w:t xml:space="preserve"> Ujęcia przesuwają się w różnych kierunkach.</w:t>
      </w:r>
      <w:r w:rsidR="004D019E">
        <w:t xml:space="preserve"> Przerywane są nagłymi mignięciami ekranu do czerni.</w:t>
      </w:r>
      <w:r w:rsidR="005743A6">
        <w:t xml:space="preserve"> W tle śmigłowca widoczne są również góry oraz dość gęsto padający śnieg. Podczas pojedynczych ujęć widać zbliżające się do śmigłowca postacie.</w:t>
      </w:r>
    </w:p>
    <w:p w:rsidR="000956F1" w:rsidRDefault="000956F1" w:rsidP="00DF2D7B">
      <w:r>
        <w:t>0.54 Szybkie, dynamiczne ujęcia, przerywane czarnymi wstawkami ukazujące pilotów w kabinie śmigłowca. Postacie pilotów widoczne są przez szybę czołową i boczną śmigłowca. Piloci zapinają pasy i przygotowują się do lotu. Widać dynamikę w ich działaniu.</w:t>
      </w:r>
      <w:r w:rsidR="006C2742">
        <w:t xml:space="preserve"> Na ułamki sekund pojawia się załoga śmigłowca, znajdująca się na zewnątrz. </w:t>
      </w:r>
      <w:r w:rsidR="00421A52">
        <w:t>Obrazy przerywane są błyskawicznie migającymi czarnymi wstawkami.</w:t>
      </w:r>
    </w:p>
    <w:p w:rsidR="000956F1" w:rsidRDefault="00421A52" w:rsidP="00DF2D7B">
      <w:r>
        <w:t>1.01 Kamera przenosi się do wnętrza śmigłowca, za jej plecami znajduje się przód śmigłowca</w:t>
      </w:r>
      <w:r w:rsidR="002542F2">
        <w:t>.</w:t>
      </w:r>
      <w:r>
        <w:t xml:space="preserve"> </w:t>
      </w:r>
      <w:r w:rsidR="002542F2">
        <w:t xml:space="preserve">Na ujęciu </w:t>
      </w:r>
      <w:r>
        <w:t xml:space="preserve">widoczne jest wnętrze śmigłowca, w którym dwóch ratowników </w:t>
      </w:r>
      <w:proofErr w:type="spellStart"/>
      <w:r>
        <w:t>TOPRu</w:t>
      </w:r>
      <w:proofErr w:type="spellEnd"/>
      <w:r>
        <w:t xml:space="preserve"> przygotowuje swój sprzęt ratowniczy</w:t>
      </w:r>
      <w:r w:rsidR="002542F2" w:rsidRPr="002542F2">
        <w:t xml:space="preserve"> </w:t>
      </w:r>
      <w:r w:rsidR="002542F2">
        <w:t>do działania</w:t>
      </w:r>
      <w:r>
        <w:t xml:space="preserve">, min. </w:t>
      </w:r>
      <w:r w:rsidR="002542F2">
        <w:t>j</w:t>
      </w:r>
      <w:r>
        <w:t>askrawego koloru narty, liny i uprzęże</w:t>
      </w:r>
      <w:r w:rsidR="002542F2">
        <w:t>.</w:t>
      </w:r>
      <w:r>
        <w:t xml:space="preserve"> </w:t>
      </w:r>
    </w:p>
    <w:p w:rsidR="00421A52" w:rsidRDefault="00421A52" w:rsidP="00DF2D7B">
      <w:r>
        <w:t>1.02 Szybkie, dynamiczne ujęcia, przerywane czarnymi wstawkami ukazujące pilotów w kabinie śmigłowca. Kamera znajduje się za ich plecami. Piloci wykonują zróżnicowane czynności min. przełączają różne przełączniki śmigłowca. W</w:t>
      </w:r>
      <w:r w:rsidR="00BE641B">
        <w:t>idać</w:t>
      </w:r>
      <w:r w:rsidR="002542F2">
        <w:t xml:space="preserve"> intensywne</w:t>
      </w:r>
      <w:r w:rsidR="00BE641B">
        <w:t xml:space="preserve"> przygotowania do startu.</w:t>
      </w:r>
    </w:p>
    <w:p w:rsidR="00983F86" w:rsidRDefault="00983F86" w:rsidP="00DF2D7B">
      <w:r>
        <w:t>1.06 Ujęcie detalu. Od ośnieżonego podłoża odrywa się koło (koloru cz</w:t>
      </w:r>
      <w:r w:rsidR="00880A02">
        <w:t>a</w:t>
      </w:r>
      <w:r>
        <w:t>rnego) śmigłowca. Koło oddala się od ośnieżonej ziemi. Następuje błysk i pojawia się czarny ekran.</w:t>
      </w:r>
    </w:p>
    <w:p w:rsidR="00983F86" w:rsidRDefault="00983F86" w:rsidP="00DF2D7B">
      <w:r>
        <w:t>1.15 Na ośnieżonym, skąpanym w świetle słonecznym zboczu górskim, widać cień śmigłowca.</w:t>
      </w:r>
      <w:r w:rsidR="00396822">
        <w:t xml:space="preserve"> Śmigłowiec zawieszony jest w jednym miejscu (nie przemieszcza się).</w:t>
      </w:r>
    </w:p>
    <w:p w:rsidR="00983F86" w:rsidRDefault="00983F86" w:rsidP="00DF2D7B">
      <w:r>
        <w:t>1.17 Ujęcie z góry, pionowo w dół</w:t>
      </w:r>
      <w:r w:rsidR="000775E5">
        <w:t xml:space="preserve"> </w:t>
      </w:r>
      <w:r>
        <w:t xml:space="preserve">ze śmigłowca na ośnieżony stok górski. W dole </w:t>
      </w:r>
      <w:r w:rsidR="00D44E2D">
        <w:t>widocznych jest</w:t>
      </w:r>
      <w:r>
        <w:t xml:space="preserve"> dwóch ratowników wykonujących czynności zmierzające do podjęcia na pokład śmigłowca poszkodowanej osoby.</w:t>
      </w:r>
      <w:r w:rsidR="000775E5">
        <w:t xml:space="preserve"> Na białym śniegu, ułożonym jakby po zejściu lawiny,</w:t>
      </w:r>
      <w:r w:rsidR="00DC41F5">
        <w:t xml:space="preserve"> </w:t>
      </w:r>
      <w:r w:rsidR="000775E5">
        <w:t>d</w:t>
      </w:r>
      <w:r w:rsidR="00DC41F5">
        <w:t>obrze widoczne są ich kolorowe</w:t>
      </w:r>
      <w:r w:rsidR="00EE383E">
        <w:t xml:space="preserve"> (barwy ostrzegawczo - sygnalizacyjne)</w:t>
      </w:r>
      <w:r w:rsidR="00DC41F5">
        <w:t xml:space="preserve"> stroje i kaski</w:t>
      </w:r>
      <w:r w:rsidR="00EE383E">
        <w:t>.</w:t>
      </w:r>
      <w:r w:rsidR="007714D0">
        <w:t xml:space="preserve"> Jedynym widocznym elementem </w:t>
      </w:r>
      <w:r w:rsidR="00D44E2D">
        <w:t>„</w:t>
      </w:r>
      <w:r w:rsidR="007714D0" w:rsidRPr="00D44E2D">
        <w:t>spinający</w:t>
      </w:r>
      <w:r w:rsidR="001428A4" w:rsidRPr="00D44E2D">
        <w:t>m</w:t>
      </w:r>
      <w:r w:rsidR="00D44E2D" w:rsidRPr="00D44E2D">
        <w:t>”</w:t>
      </w:r>
      <w:r w:rsidR="007714D0">
        <w:t xml:space="preserve"> ich ze śmigłowcem jest bujająca się na wietrze lina ratownicza koloru szarego.</w:t>
      </w:r>
    </w:p>
    <w:p w:rsidR="002542F2" w:rsidRDefault="009A2D4A" w:rsidP="00DF2D7B">
      <w:r>
        <w:t xml:space="preserve">1.18 Ujęcie z góry, pionowo w dół ze śmigłowca w tle ośnieżony stok górski. Na pierwszym planie </w:t>
      </w:r>
      <w:r w:rsidR="00D44E2D">
        <w:t>widoczni są dwaj</w:t>
      </w:r>
      <w:r>
        <w:t xml:space="preserve"> ludzi</w:t>
      </w:r>
      <w:r w:rsidR="00D44E2D">
        <w:t>e</w:t>
      </w:r>
      <w:r>
        <w:t xml:space="preserve"> wciągan</w:t>
      </w:r>
      <w:r w:rsidR="00D44E2D">
        <w:t>i</w:t>
      </w:r>
      <w:r w:rsidR="0048558C">
        <w:t xml:space="preserve"> przy pomocy liny ratowniczej</w:t>
      </w:r>
      <w:r>
        <w:t xml:space="preserve"> na pokład śmigłowca</w:t>
      </w:r>
      <w:r w:rsidR="0048558C">
        <w:t xml:space="preserve">. </w:t>
      </w:r>
      <w:r w:rsidR="00E81FC6">
        <w:t>Porywy w</w:t>
      </w:r>
      <w:r w:rsidR="0048558C">
        <w:t>iatr</w:t>
      </w:r>
      <w:r w:rsidR="00E81FC6">
        <w:t>u</w:t>
      </w:r>
      <w:r w:rsidR="0048558C">
        <w:t xml:space="preserve"> buja</w:t>
      </w:r>
      <w:r w:rsidR="00E81FC6">
        <w:t>ją</w:t>
      </w:r>
      <w:r w:rsidR="0048558C">
        <w:t xml:space="preserve"> nimi bardzo mocno.</w:t>
      </w:r>
      <w:r w:rsidR="0081759D">
        <w:t xml:space="preserve"> Następuje zanik do czerni.</w:t>
      </w:r>
    </w:p>
    <w:p w:rsidR="00116BA3" w:rsidRDefault="00373511" w:rsidP="00DF2D7B">
      <w:r>
        <w:t xml:space="preserve">1.23 Kamera wewnątrz śmigłowca. Ujęcie z za pleców pilotów. </w:t>
      </w:r>
      <w:r w:rsidR="00D44E2D">
        <w:t>Widoczne są</w:t>
      </w:r>
      <w:r>
        <w:t xml:space="preserve"> postacie pilotów śmigłowca, kokpit śmigłowca oraz przez szybę czołową śmigłowca w oddali, ośnieżone zbocza górskie oświetlone przez silne światło promieni słonecznych.</w:t>
      </w:r>
    </w:p>
    <w:p w:rsidR="0081759D" w:rsidRDefault="00116BA3" w:rsidP="00DF2D7B">
      <w:r>
        <w:lastRenderedPageBreak/>
        <w:t>1.27 Kamera wewnątrz śmigłowca. W otwartych bocznych drzwiach śmigłowca widoczna jest postać trzymającego się</w:t>
      </w:r>
      <w:r w:rsidR="007D42FB">
        <w:t xml:space="preserve"> lewą ręką</w:t>
      </w:r>
      <w:r>
        <w:t xml:space="preserve"> uchwytu </w:t>
      </w:r>
      <w:r w:rsidR="007D42FB">
        <w:t>(</w:t>
      </w:r>
      <w:r>
        <w:t>w</w:t>
      </w:r>
      <w:r w:rsidR="007D42FB">
        <w:t>ewnątrz</w:t>
      </w:r>
      <w:r>
        <w:t xml:space="preserve"> śmigłowc</w:t>
      </w:r>
      <w:r w:rsidR="008A4C38">
        <w:t>a</w:t>
      </w:r>
      <w:r w:rsidR="007D42FB">
        <w:t>)</w:t>
      </w:r>
      <w:r>
        <w:t xml:space="preserve"> ratownika TOPR. Ratownik odwrócony jest do nas lekko po skosie,</w:t>
      </w:r>
      <w:r w:rsidR="007D42FB">
        <w:t xml:space="preserve"> plecami z lepiej uwidocznionym</w:t>
      </w:r>
      <w:r>
        <w:t xml:space="preserve"> swoim lewym ramieniem. Przed jego twarzą </w:t>
      </w:r>
      <w:r w:rsidR="007D42FB">
        <w:t>(</w:t>
      </w:r>
      <w:r>
        <w:t>dla kamery na drugim planie</w:t>
      </w:r>
      <w:r w:rsidR="007D42FB">
        <w:t>)</w:t>
      </w:r>
      <w:r>
        <w:t xml:space="preserve"> widoczn</w:t>
      </w:r>
      <w:r w:rsidR="007D42FB">
        <w:t>e</w:t>
      </w:r>
      <w:r>
        <w:t xml:space="preserve"> jest </w:t>
      </w:r>
      <w:r w:rsidR="007D42FB">
        <w:t>prawie w całości pokryte śniegiem zbocze górskie, poprzecinane gdzieniegdzie widokiem wyłaniających się spod śniegu, nagich skał</w:t>
      </w:r>
      <w:r w:rsidR="00BF0F57">
        <w:t>, koloru szarego</w:t>
      </w:r>
      <w:r w:rsidR="007D42FB">
        <w:t>.</w:t>
      </w:r>
      <w:r w:rsidR="00FD3ED0">
        <w:t xml:space="preserve"> Widok gór przesuwa się lekko od strony prawej do lewej, zgodnie z kierunkiem przemieszczania się śmigłowca.</w:t>
      </w:r>
      <w:r w:rsidR="00EF18BC">
        <w:t xml:space="preserve"> Następuje błyskawiczny przeskok z kadru na kadr.</w:t>
      </w:r>
    </w:p>
    <w:p w:rsidR="0081759D" w:rsidRDefault="00EF18BC" w:rsidP="00DF2D7B">
      <w:r>
        <w:t>1.29 Kamera wewnątrz śmigłowca. W otwartych bocznych drzwiach śmigłowca widoczne są dwie postacie, trzymających się lewymi rękami uchwytów (wewnątrz śmigłowc</w:t>
      </w:r>
      <w:r w:rsidR="008A4C38">
        <w:t>a</w:t>
      </w:r>
      <w:r>
        <w:t>) ratowników TOPR. Ratownicy odwróceni są do nas lekko po skosie, plecami z lepiej uwidocznionym</w:t>
      </w:r>
      <w:r w:rsidR="00FC11C2">
        <w:t>i</w:t>
      </w:r>
      <w:r>
        <w:t xml:space="preserve"> swoim</w:t>
      </w:r>
      <w:r w:rsidR="00FC11C2">
        <w:t>i</w:t>
      </w:r>
      <w:r>
        <w:t xml:space="preserve"> lewym</w:t>
      </w:r>
      <w:r w:rsidR="00FC11C2">
        <w:t>i</w:t>
      </w:r>
      <w:r>
        <w:t xml:space="preserve"> ramionami. Przed ich twarzami (dla kamery na drugim planie) widoczne są prawie w całości pokryte śniegiem szczyty górskie, poprzecinane gdzieniegdzie wyłaniający</w:t>
      </w:r>
      <w:r w:rsidR="00271CE5">
        <w:t>mi</w:t>
      </w:r>
      <w:r>
        <w:t xml:space="preserve"> się spod śniegu, nagi</w:t>
      </w:r>
      <w:r w:rsidR="00271CE5">
        <w:t>mi</w:t>
      </w:r>
      <w:r>
        <w:t xml:space="preserve"> skał</w:t>
      </w:r>
      <w:r w:rsidR="00271CE5">
        <w:t xml:space="preserve">ami </w:t>
      </w:r>
      <w:r>
        <w:t>zboczy górskich, koloru szarego. Widok gór przesuwa się lekko od strony prawej do lewej, zgodnie z kierunkiem przemieszczania się śmigłowca. Następuje błyskawiczny przeskok z kadru na kadr.</w:t>
      </w:r>
    </w:p>
    <w:p w:rsidR="005050C9" w:rsidRDefault="005050C9" w:rsidP="005050C9">
      <w:r>
        <w:t xml:space="preserve">1.32 Kamera wewnątrz śmigłowca. W otwartych bocznych drzwiach śmigłowca widoczne są trzy postacie, trzymających się lewymi rękami uchwytów (wewnątrz śmigłowca) ratowników TOPR. Ratownicy odwróceni są do nas lekko po skosie, plecami. Przed ich twarzami (dla kamery na drugim planie) widoczne są prawie w całości pokryte śniegiem szczyty górskie, poprzecinane gdzieniegdzie wyłaniającymi się spod śniegu, nagimi skałami zboczy górskich, koloru szarego. Widok gór przesuwa się lekko od strony lewej </w:t>
      </w:r>
      <w:r w:rsidRPr="00D44E2D">
        <w:t xml:space="preserve">do </w:t>
      </w:r>
      <w:r w:rsidR="00FF3875" w:rsidRPr="00D44E2D">
        <w:t>pra</w:t>
      </w:r>
      <w:r w:rsidRPr="00D44E2D">
        <w:t>wej,</w:t>
      </w:r>
      <w:r>
        <w:t xml:space="preserve"> zgodnie z kierunkiem przemieszczania się śmigłowca. Następuje błyskawiczny przeskok z kadru na kadr.</w:t>
      </w:r>
    </w:p>
    <w:p w:rsidR="006F2911" w:rsidRDefault="006F2911" w:rsidP="005050C9">
      <w:r>
        <w:t xml:space="preserve">1.38 Kamera wewnątrz śmigłowca. Z otwartych bocznych drzwi śmigłowca, na linie (podpiętej do wyciągarki zamontowanej nad drzwiami bocznymi śmigłowca) opuszcza się na pokryte śniegiem zbocze górskie, wraz z wyposażeniem ratownik </w:t>
      </w:r>
      <w:proofErr w:type="spellStart"/>
      <w:r>
        <w:t>TOPRu</w:t>
      </w:r>
      <w:proofErr w:type="spellEnd"/>
      <w:r>
        <w:t>. W tym czasie, drugi z ratowników widocznych w kadrze (pozostający wewnątrz śmigłowca) najpierw pomaga mu w opuszczaniu sprzętu, a następnie</w:t>
      </w:r>
      <w:r w:rsidR="00F90F14">
        <w:t>,</w:t>
      </w:r>
      <w:r>
        <w:t xml:space="preserve"> bacznie obserwuje proces opuszczania się kolegi na linie.</w:t>
      </w:r>
      <w:r w:rsidR="00715C61">
        <w:t xml:space="preserve"> Następuje przeskok kadru.</w:t>
      </w:r>
    </w:p>
    <w:p w:rsidR="00715C61" w:rsidRDefault="00715C61" w:rsidP="005050C9">
      <w:r>
        <w:t>1.41 Ujęcie z góry, pionowo w dół ze śmigłowca. Na pierwszym planie widoczne jest koło śmigłowca, a pod nim w tle ośnieżony stok górski. Pęd wiatru wytwarzany przez pracujący wirnik śmigłowca wznosi w powietrze tumany lekkiego, niezmrożonego, czystego śniegu. Przeskok kadru.</w:t>
      </w:r>
    </w:p>
    <w:p w:rsidR="00715C61" w:rsidRDefault="00715C61" w:rsidP="00715C61">
      <w:r>
        <w:t>1.41 Ujęcie z góry, pionowo w dół ze śmigłowca. Na pierwszym planie widoczne jest koło śmigłowca, a pod nim w tle ośnieżony stok górski. Pęd wiatru wytwarzany przez pracujący wirnik śmigłowca wznosi w powietrze tumany lekkiego, niezmrożonego, czystego śniegu. Przeskok kadru.</w:t>
      </w:r>
    </w:p>
    <w:p w:rsidR="00715C61" w:rsidRDefault="00715C61" w:rsidP="00715C61">
      <w:r>
        <w:t xml:space="preserve">1.42 Ujęcie z góry, pionowo w dół ze śmigłowca. Uwidacznia nam ono, dwóch ratowników </w:t>
      </w:r>
      <w:proofErr w:type="spellStart"/>
      <w:r>
        <w:t>TOPRu</w:t>
      </w:r>
      <w:proofErr w:type="spellEnd"/>
      <w:r>
        <w:t xml:space="preserve"> wykonujących działania na ośnieżonym zboczu górskim. Pęd wiatru wytwarzany przez pracujący wirnik śmigłowca wznosi w powietrze tumany lekkiego, niezmrożonego, czystego śniegu, który momentami przesłania nam widok na ratowników. Ratownicy obsypywani są śnieżnym pyłem.  </w:t>
      </w:r>
      <w:r w:rsidR="00822C6F" w:rsidRPr="004E57D3">
        <w:t>Następuje przeskok kadru</w:t>
      </w:r>
    </w:p>
    <w:p w:rsidR="00715C61" w:rsidRDefault="00822C6F" w:rsidP="005050C9">
      <w:r>
        <w:t xml:space="preserve">1.43 </w:t>
      </w:r>
      <w:r w:rsidR="00715C61">
        <w:t xml:space="preserve">Ujęcie z góry, pionowo w dół ze śmigłowca w tle ośnieżony stok górski. Na pierwszym planie </w:t>
      </w:r>
      <w:r w:rsidR="00D44E2D">
        <w:t>znajduje się</w:t>
      </w:r>
      <w:r w:rsidR="00715C61">
        <w:t xml:space="preserve"> dwóch ludzi wciąganych przy pomocy liny ratowniczej na pokład śmigłowca. Porywy wiatru bujają nimi bardzo mocno. Następuje </w:t>
      </w:r>
      <w:r>
        <w:t>przeskok kadru</w:t>
      </w:r>
      <w:r w:rsidR="00715C61">
        <w:t>.</w:t>
      </w:r>
    </w:p>
    <w:p w:rsidR="00822C6F" w:rsidRDefault="00822C6F" w:rsidP="00822C6F">
      <w:r>
        <w:t xml:space="preserve">1.47 Kamera wewnątrz śmigłowca. W otwartych bocznych drzwiach śmigłowca widoczna jest postać trzymającego prawą ręką linę (na zewnątrz śmigłowca) jednego z członków załogi policyjnego śmigłowca. Na jego lewym przedramieniu widoczna jest naszywka w kształcie gwiazdy, symbolizująca </w:t>
      </w:r>
      <w:r>
        <w:lastRenderedPageBreak/>
        <w:t>lotnictwo policyjne. Policjant odwrócony jest do nas lekko po skosie, plecami z lepiej uwidocznionym swoim lewym ramieniem. Przed jego twarzą (dla kamery na drugim planie) widoczne jest prawie w całości pokryte śniegiem zbocze górskie, poprzecinane gdzieniegdzie widokiem wyłaniających się spod śniegu, nagich skał, koloru szarego. Widok gór przesuwa się lekko od strony prawej do lewej, zgodnie z kierunkiem przemieszczania się śmigłowca. Na tle śniegu wraz z przemieszczaniem się śmigłowca widoczny jest jego cień powstający na skutek padania na śmigłowiec intensywnych, wysokogórskich promieni słonecznych.</w:t>
      </w:r>
      <w:r w:rsidR="001C6704">
        <w:t xml:space="preserve"> Po upływie kilku sekund </w:t>
      </w:r>
      <w:r w:rsidR="001F433B">
        <w:t>naszym oczom ukazują się dwie postacie, przypięt</w:t>
      </w:r>
      <w:r w:rsidR="001818B1">
        <w:t>e</w:t>
      </w:r>
      <w:r w:rsidR="001F433B">
        <w:t xml:space="preserve"> do liny asekurowanej ręcznie przez policjanta, wciągan</w:t>
      </w:r>
      <w:r w:rsidR="001818B1">
        <w:t>e</w:t>
      </w:r>
      <w:r w:rsidR="001F433B">
        <w:t xml:space="preserve"> od strony ziemi, na pokład śmigłowca. Następnie widzimy zespół trzech ludzi</w:t>
      </w:r>
      <w:r w:rsidR="001818B1">
        <w:t xml:space="preserve"> na pokładzie śmigłowca</w:t>
      </w:r>
      <w:r w:rsidR="001F433B">
        <w:t xml:space="preserve"> (dwóch ratowników </w:t>
      </w:r>
      <w:proofErr w:type="spellStart"/>
      <w:r w:rsidR="001F433B">
        <w:t>TOPRu</w:t>
      </w:r>
      <w:proofErr w:type="spellEnd"/>
      <w:r w:rsidR="001F433B">
        <w:t xml:space="preserve"> i jednego policjanta) pomagających wejść na pokład ratowniko</w:t>
      </w:r>
      <w:r w:rsidR="0060618D">
        <w:t>wi oraz podjętej (wyratowanej) osobie</w:t>
      </w:r>
      <w:r w:rsidR="001F433B">
        <w:t>, przebywającym poza śmigłowcem</w:t>
      </w:r>
      <w:r w:rsidR="00FD383F">
        <w:t>.</w:t>
      </w:r>
      <w:r>
        <w:t xml:space="preserve"> Następuje błyskawiczny przeskok z kadru na kadr.</w:t>
      </w:r>
    </w:p>
    <w:p w:rsidR="00926F5D" w:rsidRDefault="00926F5D" w:rsidP="00810A7B">
      <w:pPr>
        <w:jc w:val="both"/>
      </w:pPr>
      <w:r>
        <w:t xml:space="preserve">2.07 Ujęcie detalu. </w:t>
      </w:r>
      <w:r w:rsidR="00D44E2D">
        <w:t>Widoczne jest</w:t>
      </w:r>
      <w:r>
        <w:t xml:space="preserve"> koło </w:t>
      </w:r>
      <w:r w:rsidR="00810A7B">
        <w:t>śmigłowca</w:t>
      </w:r>
      <w:r>
        <w:t xml:space="preserve"> (koloru czarnego</w:t>
      </w:r>
      <w:r w:rsidR="00810A7B">
        <w:t>) zbliżające się do</w:t>
      </w:r>
      <w:r>
        <w:t xml:space="preserve"> ośnieżonego podłoża. Koło </w:t>
      </w:r>
      <w:r w:rsidR="00810A7B">
        <w:t>przybliża się do</w:t>
      </w:r>
      <w:r>
        <w:t xml:space="preserve"> ośnieżonej ziemi</w:t>
      </w:r>
      <w:r w:rsidR="00810A7B">
        <w:t>, zostawiając wygnieciony ślad w śniegu</w:t>
      </w:r>
      <w:r>
        <w:t xml:space="preserve">. </w:t>
      </w:r>
      <w:r w:rsidR="00810A7B">
        <w:t>Następuje przeskok ujęcia.</w:t>
      </w:r>
    </w:p>
    <w:p w:rsidR="00810A7B" w:rsidRDefault="00B84587" w:rsidP="00810A7B">
      <w:pPr>
        <w:jc w:val="both"/>
      </w:pPr>
      <w:r>
        <w:t xml:space="preserve">2.10 Na szerokim planie </w:t>
      </w:r>
      <w:r w:rsidR="00D44E2D">
        <w:t>ujęty jest</w:t>
      </w:r>
      <w:r>
        <w:t xml:space="preserve"> śmigłowiec stojący na dużym, odgarniętym z grubszej warstwy śniegu, płaskim placu (lotnisko), w tle za nim znajdują się ośnieżone świerki oraz drewniany dom w stylu góralskim, ze spadzistym dachem. Przy śmigłowcu stoi dwóch członków jego załogi. Wirnik śmigłowca </w:t>
      </w:r>
      <w:r w:rsidR="002E70F1">
        <w:t>w delikatny sposób i w bardzo powolnym tempie zatrzymuje się.</w:t>
      </w:r>
    </w:p>
    <w:p w:rsidR="00EA2C50" w:rsidRDefault="00461EE5" w:rsidP="00810A7B">
      <w:pPr>
        <w:jc w:val="both"/>
      </w:pPr>
      <w:r>
        <w:t xml:space="preserve">2.11 Przed obiektywem kamery </w:t>
      </w:r>
      <w:r w:rsidR="00D44E2D">
        <w:t>znajduje się</w:t>
      </w:r>
      <w:r>
        <w:t xml:space="preserve"> sześciu ludzi ubranych w stroje zimowe. Jedna z osób posiada zanonimizowany wizerunek (osoba uratowana), pozostali mężczyźni (członkowie policyjnego śmigłowca oraz ratownicy TOPR), są uśmiechnięci. Na ich twarzach rysuje się radość. Uratowana osoba podchodzi z osobna do każdego z członków zespołu ratunkowego i w geście podziękowania ściska im dłoń. W zachowaniu osób wyczuwalne jest wzruszenie i zadowolenie z dobrze wykonanego zadania.</w:t>
      </w:r>
      <w:r w:rsidR="005D099C">
        <w:t xml:space="preserve"> Na sam koniec ujęcia, osoba uratowana podchodzi do operatora kamery i jemu również poprzez </w:t>
      </w:r>
      <w:r w:rsidR="00310300">
        <w:t>uścisk</w:t>
      </w:r>
      <w:r w:rsidR="005D099C">
        <w:t xml:space="preserve"> dłoni dziękuje za uczestnictwo w akcji</w:t>
      </w:r>
      <w:r w:rsidR="007D2F27">
        <w:t>, a następnie macha ręką do kamery, w geście pozdrowienia widzów.</w:t>
      </w:r>
      <w:r w:rsidR="00237983">
        <w:t xml:space="preserve"> </w:t>
      </w:r>
      <w:r w:rsidR="00EA2C50">
        <w:t>Zanik obrazu do czerni</w:t>
      </w:r>
    </w:p>
    <w:p w:rsidR="00EA2C50" w:rsidRDefault="00EA2C50" w:rsidP="00810A7B">
      <w:pPr>
        <w:jc w:val="both"/>
      </w:pPr>
      <w:r>
        <w:t xml:space="preserve">2.21 Zakończenie. </w:t>
      </w:r>
      <w:r w:rsidR="00237983">
        <w:t>Następuje nagły błysk</w:t>
      </w:r>
      <w:r>
        <w:t>, na białym tle pojawiają się napisy, litery drukowane w odcieniu szarości, przechodzące na krótką chwilę w czerń o treści:</w:t>
      </w:r>
    </w:p>
    <w:p w:rsidR="00EA2C50" w:rsidRDefault="00EA2C50" w:rsidP="00810A7B">
      <w:pPr>
        <w:jc w:val="both"/>
      </w:pPr>
      <w:r>
        <w:t xml:space="preserve">-  „PRZYGOTOWAŁO BIURO KOMUNIKACJI SPOŁECZNEJ KGP”, </w:t>
      </w:r>
    </w:p>
    <w:p w:rsidR="00EA2C50" w:rsidRDefault="00EA2C50" w:rsidP="00810A7B">
      <w:pPr>
        <w:jc w:val="both"/>
      </w:pPr>
      <w:r>
        <w:t xml:space="preserve">- „MONTAŻ sierżant Tomasz Lis”, </w:t>
      </w:r>
    </w:p>
    <w:p w:rsidR="002E70F1" w:rsidRDefault="00EA2C50" w:rsidP="00810A7B">
      <w:pPr>
        <w:jc w:val="both"/>
      </w:pPr>
      <w:r>
        <w:t>- „ZDJĘCIA sierżant Tomasz Lis, Paweł Stanuch, Maciej Latasz”</w:t>
      </w:r>
    </w:p>
    <w:p w:rsidR="00983F86" w:rsidRDefault="00EA2C50" w:rsidP="00FD5E21">
      <w:pPr>
        <w:jc w:val="both"/>
      </w:pPr>
      <w:r>
        <w:t>2.31 Przejście do czerni, muzyka cichnie do</w:t>
      </w:r>
      <w:r w:rsidR="00FD5E21">
        <w:t xml:space="preserve"> jej</w:t>
      </w:r>
      <w:r>
        <w:t xml:space="preserve"> całkowitego wygaśnięcia.</w:t>
      </w:r>
    </w:p>
    <w:p w:rsidR="00B63F44" w:rsidRDefault="00B63F44" w:rsidP="00FD5E21">
      <w:pPr>
        <w:jc w:val="both"/>
      </w:pPr>
    </w:p>
    <w:p w:rsidR="00B63F44" w:rsidRDefault="00B63F44" w:rsidP="00FD5E21">
      <w:pPr>
        <w:jc w:val="both"/>
      </w:pPr>
    </w:p>
    <w:p w:rsidR="00B63F44" w:rsidRDefault="00B63F44" w:rsidP="00FD5E21">
      <w:pPr>
        <w:jc w:val="both"/>
      </w:pPr>
    </w:p>
    <w:p w:rsidR="00B63F44" w:rsidRDefault="00B63F44" w:rsidP="00FD5E21">
      <w:pPr>
        <w:jc w:val="both"/>
      </w:pPr>
    </w:p>
    <w:p w:rsidR="00B63F44" w:rsidRDefault="00B63F44" w:rsidP="00FD5E21">
      <w:pPr>
        <w:jc w:val="both"/>
      </w:pPr>
    </w:p>
    <w:p w:rsidR="00B63F44" w:rsidRDefault="00B63F44" w:rsidP="00FD5E21">
      <w:pPr>
        <w:jc w:val="both"/>
      </w:pPr>
    </w:p>
    <w:p w:rsidR="006665E0" w:rsidRDefault="00B63F44" w:rsidP="00B63F44">
      <w:pPr>
        <w:jc w:val="both"/>
      </w:pPr>
      <w:r>
        <w:t>K.B</w:t>
      </w:r>
      <w:bookmarkStart w:id="0" w:name="_GoBack"/>
      <w:bookmarkEnd w:id="0"/>
      <w:r w:rsidR="005410CD">
        <w:t xml:space="preserve"> </w:t>
      </w:r>
    </w:p>
    <w:sectPr w:rsidR="00666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E0"/>
    <w:rsid w:val="000239A5"/>
    <w:rsid w:val="000775E5"/>
    <w:rsid w:val="000956F1"/>
    <w:rsid w:val="000A0D02"/>
    <w:rsid w:val="001014F3"/>
    <w:rsid w:val="00116BA3"/>
    <w:rsid w:val="001214AA"/>
    <w:rsid w:val="00135A97"/>
    <w:rsid w:val="00135AC0"/>
    <w:rsid w:val="001428A4"/>
    <w:rsid w:val="00176B81"/>
    <w:rsid w:val="001818B1"/>
    <w:rsid w:val="001C6704"/>
    <w:rsid w:val="001E02A8"/>
    <w:rsid w:val="001F433B"/>
    <w:rsid w:val="00237983"/>
    <w:rsid w:val="00246777"/>
    <w:rsid w:val="002542F2"/>
    <w:rsid w:val="00271CE5"/>
    <w:rsid w:val="002E70F1"/>
    <w:rsid w:val="00310300"/>
    <w:rsid w:val="003516C4"/>
    <w:rsid w:val="00373511"/>
    <w:rsid w:val="003909D1"/>
    <w:rsid w:val="00396822"/>
    <w:rsid w:val="003B370E"/>
    <w:rsid w:val="00421A52"/>
    <w:rsid w:val="00440C53"/>
    <w:rsid w:val="00461EE5"/>
    <w:rsid w:val="0048558C"/>
    <w:rsid w:val="004D019E"/>
    <w:rsid w:val="004E57D3"/>
    <w:rsid w:val="005050C9"/>
    <w:rsid w:val="00522E60"/>
    <w:rsid w:val="005410CD"/>
    <w:rsid w:val="00543A26"/>
    <w:rsid w:val="005743A6"/>
    <w:rsid w:val="005D099C"/>
    <w:rsid w:val="0060618D"/>
    <w:rsid w:val="006665E0"/>
    <w:rsid w:val="006C2742"/>
    <w:rsid w:val="006C36D9"/>
    <w:rsid w:val="006F2911"/>
    <w:rsid w:val="00715C61"/>
    <w:rsid w:val="007279EF"/>
    <w:rsid w:val="007714D0"/>
    <w:rsid w:val="00793786"/>
    <w:rsid w:val="007D1901"/>
    <w:rsid w:val="007D2F27"/>
    <w:rsid w:val="007D42FB"/>
    <w:rsid w:val="007E712A"/>
    <w:rsid w:val="00810A7B"/>
    <w:rsid w:val="0081759D"/>
    <w:rsid w:val="00822C6F"/>
    <w:rsid w:val="00851521"/>
    <w:rsid w:val="008530BB"/>
    <w:rsid w:val="00880A02"/>
    <w:rsid w:val="008A4C38"/>
    <w:rsid w:val="008C58F2"/>
    <w:rsid w:val="0090046D"/>
    <w:rsid w:val="00900BDE"/>
    <w:rsid w:val="00901E0E"/>
    <w:rsid w:val="00926F5D"/>
    <w:rsid w:val="0096263A"/>
    <w:rsid w:val="00983F86"/>
    <w:rsid w:val="009956C2"/>
    <w:rsid w:val="009A2D4A"/>
    <w:rsid w:val="00B120C1"/>
    <w:rsid w:val="00B30460"/>
    <w:rsid w:val="00B63F44"/>
    <w:rsid w:val="00B7734E"/>
    <w:rsid w:val="00B84587"/>
    <w:rsid w:val="00B93918"/>
    <w:rsid w:val="00BA1D5C"/>
    <w:rsid w:val="00BE641B"/>
    <w:rsid w:val="00BF0F57"/>
    <w:rsid w:val="00BF449A"/>
    <w:rsid w:val="00C51C15"/>
    <w:rsid w:val="00C57E82"/>
    <w:rsid w:val="00C94B01"/>
    <w:rsid w:val="00CC1CDF"/>
    <w:rsid w:val="00CD6487"/>
    <w:rsid w:val="00D44E2D"/>
    <w:rsid w:val="00DC41F5"/>
    <w:rsid w:val="00DF2D7B"/>
    <w:rsid w:val="00E06C4D"/>
    <w:rsid w:val="00E13393"/>
    <w:rsid w:val="00E32B7E"/>
    <w:rsid w:val="00E81FC6"/>
    <w:rsid w:val="00EA2C50"/>
    <w:rsid w:val="00EE383E"/>
    <w:rsid w:val="00EF18BC"/>
    <w:rsid w:val="00F50D70"/>
    <w:rsid w:val="00F90F14"/>
    <w:rsid w:val="00FC11C2"/>
    <w:rsid w:val="00FD383F"/>
    <w:rsid w:val="00FD3ED0"/>
    <w:rsid w:val="00FD5E21"/>
    <w:rsid w:val="00FE0B3D"/>
    <w:rsid w:val="00FF38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CCA8"/>
  <w15:chartTrackingRefBased/>
  <w15:docId w15:val="{48831FCF-DAE0-469E-B48B-04011A65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26F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4</Pages>
  <Words>1908</Words>
  <Characters>11453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Kondzio B</dc:creator>
  <cp:keywords/>
  <dc:description/>
  <cp:lastModifiedBy>Kondzio B</cp:lastModifiedBy>
  <cp:revision>52</cp:revision>
  <dcterms:created xsi:type="dcterms:W3CDTF">2021-02-24T11:49:00Z</dcterms:created>
  <dcterms:modified xsi:type="dcterms:W3CDTF">2021-03-01T07:46:00Z</dcterms:modified>
</cp:coreProperties>
</file>