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46CAB" w14:textId="419E8446" w:rsidR="004E2DEA" w:rsidRDefault="00436682">
      <w:r>
        <w:t xml:space="preserve">Pabianice 14.04.2021r. </w:t>
      </w:r>
      <w:r w:rsidR="0014713D">
        <w:t xml:space="preserve">Młodszy inspektor Jarosław Tokarski, Komendant Powiatowy Policji w Pabianicach, Żeromskiego 18, 95-200 Pabianice. </w:t>
      </w:r>
      <w:r w:rsidR="005B0E29">
        <w:t xml:space="preserve">Podziękowania </w:t>
      </w:r>
      <w:proofErr w:type="spellStart"/>
      <w:r w:rsidR="005B0E29">
        <w:t>zaq</w:t>
      </w:r>
      <w:proofErr w:type="spellEnd"/>
      <w:r w:rsidR="005B0E29">
        <w:t xml:space="preserve"> akcję poszukiwawczą Piotra. Szanowny Panie Ko0mendancie, na Pana ręce chcemy złożyć oficjalne podziękowania za podjęte działania i pracę ludzi zaangażowanych w </w:t>
      </w:r>
      <w:r w:rsidR="009107B1">
        <w:t>poszukiwania Piotra. Swoje podziękowania chcemy złożyć dla sierżanta sztabowego, starszego sierżanta, sierżanta i starszego aspiranta  oraz aspiranta sztabowego</w:t>
      </w:r>
      <w:r w:rsidR="009803C9">
        <w:t xml:space="preserve"> uczestniczącego w konfrontacji w Zgierzu z odnalezionym Piotrem. Zaangażowanie wszystkich osób, ich tempo działania, stały kontakt i współpraca z nami</w:t>
      </w:r>
      <w:r w:rsidR="00905165">
        <w:t xml:space="preserve">, pozwoliła na odnalezienie Piotra. Szczególne podziękowania składamy dla Pana sierżanta sztabowego, który w swoim wolnym, prywatnym czasie, po otrzymaniu </w:t>
      </w:r>
      <w:r w:rsidR="00194A79">
        <w:t>zgłoszenia od informatora, rzucił wszystko celem ukończenia tej akcji. Słowa nie są w stanie wyrazić naszej wdzięczności, jaką kierujemy w Państwa stronę</w:t>
      </w:r>
      <w:r w:rsidR="00D646BA">
        <w:t xml:space="preserve">. Życzymy Państwu kolejnych sukcesów w pracy zawodowej i zamykania spraw </w:t>
      </w:r>
      <w:r w:rsidR="003B5AB8">
        <w:t>zakończonych sukcesem, jak to miało miejsce w naszym przypadku. Mamy nadzieję, że praca zaangażowanych osób w sprawę zostanie przez Pana Komendanta odpowiednio doceniona i nagrodzona.</w:t>
      </w:r>
      <w:bookmarkStart w:id="0" w:name="_GoBack"/>
      <w:bookmarkEnd w:id="0"/>
    </w:p>
    <w:sectPr w:rsidR="004E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90"/>
    <w:rsid w:val="0014713D"/>
    <w:rsid w:val="00194A79"/>
    <w:rsid w:val="003B5AB8"/>
    <w:rsid w:val="00436682"/>
    <w:rsid w:val="004E2DEA"/>
    <w:rsid w:val="005B0E29"/>
    <w:rsid w:val="00606187"/>
    <w:rsid w:val="00905165"/>
    <w:rsid w:val="009107B1"/>
    <w:rsid w:val="009803C9"/>
    <w:rsid w:val="00A94C90"/>
    <w:rsid w:val="00BD3D8A"/>
    <w:rsid w:val="00BE6EE6"/>
    <w:rsid w:val="00D6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F021"/>
  <w15:chartTrackingRefBased/>
  <w15:docId w15:val="{5DD1812C-B61F-406F-9A86-B8FD2DED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614688</dc:creator>
  <cp:keywords/>
  <dc:description/>
  <cp:lastModifiedBy>614688</cp:lastModifiedBy>
  <cp:revision>4</cp:revision>
  <dcterms:created xsi:type="dcterms:W3CDTF">2021-04-15T12:49:00Z</dcterms:created>
  <dcterms:modified xsi:type="dcterms:W3CDTF">2021-04-15T13:06:00Z</dcterms:modified>
</cp:coreProperties>
</file>