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772" w:rsidRDefault="00060305">
      <w:r>
        <w:t>Podczas filmu słychać podkład muzyczny oraz dźwięki interwencji przeprowadzanej przez policjantów.</w:t>
      </w:r>
    </w:p>
    <w:p w:rsidR="00060305" w:rsidRDefault="00060305">
      <w:r>
        <w:t>Policjanci jadą radiowozem i otrzymują komunikat od dyżurnego o aucie jadącym całą szerokością drogi.</w:t>
      </w:r>
    </w:p>
    <w:p w:rsidR="00060305" w:rsidRDefault="00060305">
      <w:r>
        <w:t>Policjanci informują dyżurnego, że pojazd nie zatrzymuje się do kontroli i prowadzą za nim pościg.</w:t>
      </w:r>
    </w:p>
    <w:p w:rsidR="00060305" w:rsidRDefault="00060305">
      <w:r>
        <w:t>Policjanci wybiegają z radiowozu i podchodzą do pojazdu, z którego wyciągają kierowcę, a następnie  zatrzymują go.</w:t>
      </w:r>
    </w:p>
    <w:p w:rsidR="00060305" w:rsidRDefault="00060305">
      <w:r>
        <w:t>Zatrzymany mężczyzna leży na poboczu, a na masce radiowozu leżą narkotyki.</w:t>
      </w:r>
    </w:p>
    <w:p w:rsidR="00060305" w:rsidRDefault="00060305">
      <w:r>
        <w:t xml:space="preserve">Policjanci rozmawiają ze sobą i prowadzą konwersację z dyżurnym. </w:t>
      </w:r>
    </w:p>
    <w:p w:rsidR="00060305" w:rsidRDefault="00060305">
      <w:r>
        <w:t>Policjanci przeszukują zatrzymany pojazd.</w:t>
      </w:r>
    </w:p>
    <w:p w:rsidR="00060305" w:rsidRDefault="00060305">
      <w:r>
        <w:t>Policjant prowadzi zatrzymanego do radiowozu.</w:t>
      </w:r>
      <w:bookmarkStart w:id="0" w:name="_GoBack"/>
      <w:bookmarkEnd w:id="0"/>
    </w:p>
    <w:sectPr w:rsidR="000603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305"/>
    <w:rsid w:val="00060305"/>
    <w:rsid w:val="00260F84"/>
    <w:rsid w:val="00361AC6"/>
    <w:rsid w:val="009267F6"/>
    <w:rsid w:val="00B540EE"/>
    <w:rsid w:val="00D6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E1460"/>
  <w15:chartTrackingRefBased/>
  <w15:docId w15:val="{35653027-74AA-4CDE-A5F6-A157D1ED0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552</Characters>
  <Application>Microsoft Office Word</Application>
  <DocSecurity>0</DocSecurity>
  <Lines>4</Lines>
  <Paragraphs>1</Paragraphs>
  <ScaleCrop>false</ScaleCrop>
  <Company>KGP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Zespół Prasowy</dc:creator>
  <cp:keywords/>
  <dc:description/>
  <cp:lastModifiedBy>Zespół Prasowy</cp:lastModifiedBy>
  <cp:revision>1</cp:revision>
  <dcterms:created xsi:type="dcterms:W3CDTF">2022-09-26T05:37:00Z</dcterms:created>
  <dcterms:modified xsi:type="dcterms:W3CDTF">2022-09-26T05:43:00Z</dcterms:modified>
</cp:coreProperties>
</file>