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1822A1">
      <w:r>
        <w:t>Podczas filmu słychać podkład muzyczny.</w:t>
      </w:r>
    </w:p>
    <w:p w:rsidR="001822A1" w:rsidRDefault="001822A1">
      <w:r>
        <w:t>Na biurku stoi puchar dla najlepszego patrolu.</w:t>
      </w:r>
    </w:p>
    <w:p w:rsidR="001822A1" w:rsidRDefault="001822A1">
      <w:r>
        <w:t>Policjanci losują numery startowe z pucharu.</w:t>
      </w:r>
    </w:p>
    <w:p w:rsidR="001822A1" w:rsidRDefault="001822A1">
      <w:r>
        <w:t>Policjanci rozwiązują test wiedzy.</w:t>
      </w:r>
    </w:p>
    <w:p w:rsidR="001822A1" w:rsidRDefault="001822A1">
      <w:r>
        <w:t>Policjanci zgromadzili się na torze przeszkód, który następnie pokonują pod okiem instruktorów.</w:t>
      </w:r>
    </w:p>
    <w:p w:rsidR="001822A1" w:rsidRDefault="001822A1">
      <w:r>
        <w:t>Policjanci zgromadzili się na strzelnicy, gdzie biegają, a następnie strzelają do tarcz.</w:t>
      </w:r>
    </w:p>
    <w:p w:rsidR="001822A1" w:rsidRDefault="001822A1">
      <w:r>
        <w:t>Instruktorzy obserwują strzelających policjantów i sprawdzają ich wyniki.</w:t>
      </w:r>
    </w:p>
    <w:p w:rsidR="001822A1" w:rsidRDefault="001822A1">
      <w:r>
        <w:t>Na placu nagradzane są trzy najlepsze patrole.</w:t>
      </w:r>
    </w:p>
    <w:p w:rsidR="001822A1" w:rsidRDefault="001822A1">
      <w:r>
        <w:t>Wszyscy uczestnicy turnieju ustawili się na schodach wejściowych do komendy.</w:t>
      </w:r>
      <w:bookmarkStart w:id="0" w:name="_GoBack"/>
      <w:bookmarkEnd w:id="0"/>
    </w:p>
    <w:sectPr w:rsidR="00182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A1"/>
    <w:rsid w:val="001822A1"/>
    <w:rsid w:val="00260F84"/>
    <w:rsid w:val="002F18E6"/>
    <w:rsid w:val="00361AC6"/>
    <w:rsid w:val="009267F6"/>
    <w:rsid w:val="00B540EE"/>
    <w:rsid w:val="00D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B3CA"/>
  <w15:chartTrackingRefBased/>
  <w15:docId w15:val="{28F4EA92-373D-40C9-9373-64742DF8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472</Characters>
  <Application>Microsoft Office Word</Application>
  <DocSecurity>0</DocSecurity>
  <Lines>3</Lines>
  <Paragraphs>1</Paragraphs>
  <ScaleCrop>false</ScaleCrop>
  <Company>KGP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2023-06-30T08:56:00Z</dcterms:created>
  <dcterms:modified xsi:type="dcterms:W3CDTF">2023-06-30T09:01:00Z</dcterms:modified>
</cp:coreProperties>
</file>