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E5C4" w14:textId="48A64BE9" w:rsidR="006512B3" w:rsidRDefault="00717031" w:rsidP="006512B3">
      <w:pPr>
        <w:pStyle w:val="Nagwek4"/>
      </w:pPr>
      <w:r>
        <w:t xml:space="preserve">Na filmie widzimy dwóch nieumundurowanych policjantów prowadzących zatrzymaną </w:t>
      </w:r>
      <w:r w:rsidR="009C3F3F">
        <w:t>przez</w:t>
      </w:r>
      <w:r>
        <w:t xml:space="preserve"> korytarz</w:t>
      </w:r>
      <w:r w:rsidR="009C3F3F">
        <w:t xml:space="preserve"> policyjnej jednostki</w:t>
      </w:r>
      <w:r>
        <w:t xml:space="preserve">, którzy zmierzają do drzwi, </w:t>
      </w:r>
      <w:r w:rsidR="009C3F3F">
        <w:t>przez które wychodzą na końcu nagrania</w:t>
      </w:r>
      <w:bookmarkStart w:id="0" w:name="_GoBack"/>
      <w:bookmarkEnd w:id="0"/>
      <w:r>
        <w:t>.</w:t>
      </w:r>
    </w:p>
    <w:p w14:paraId="1CDFAC6E" w14:textId="77777777" w:rsidR="006512B3" w:rsidRDefault="006512B3" w:rsidP="006512B3">
      <w:pPr>
        <w:pStyle w:val="Nagwek4"/>
      </w:pPr>
    </w:p>
    <w:p w14:paraId="6FAA2B40" w14:textId="77777777" w:rsidR="006512B3" w:rsidRDefault="006512B3" w:rsidP="006512B3">
      <w:pPr>
        <w:pStyle w:val="Nagwek4"/>
      </w:pPr>
    </w:p>
    <w:p w14:paraId="67D375E1" w14:textId="77777777" w:rsidR="006512B3" w:rsidRDefault="006512B3" w:rsidP="006512B3">
      <w:pPr>
        <w:pStyle w:val="Nagwek4"/>
      </w:pPr>
    </w:p>
    <w:p w14:paraId="588DEC37" w14:textId="77777777" w:rsidR="008A5A50" w:rsidRPr="008A5A50" w:rsidRDefault="008A5A50" w:rsidP="008A5A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76A14F84" w14:textId="77777777" w:rsidR="00803F3B" w:rsidRPr="008A5A50" w:rsidRDefault="00803F3B" w:rsidP="008A5A50"/>
    <w:sectPr w:rsidR="00803F3B" w:rsidRPr="008A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9B"/>
    <w:rsid w:val="00246C20"/>
    <w:rsid w:val="002C2A81"/>
    <w:rsid w:val="003A469B"/>
    <w:rsid w:val="0045699A"/>
    <w:rsid w:val="005874C6"/>
    <w:rsid w:val="006512B3"/>
    <w:rsid w:val="006B3951"/>
    <w:rsid w:val="007116BF"/>
    <w:rsid w:val="00717031"/>
    <w:rsid w:val="00760FEF"/>
    <w:rsid w:val="00803F3B"/>
    <w:rsid w:val="008241E5"/>
    <w:rsid w:val="008A5A50"/>
    <w:rsid w:val="009B28A6"/>
    <w:rsid w:val="009C3F3F"/>
    <w:rsid w:val="00BF58FC"/>
    <w:rsid w:val="00CA05F8"/>
    <w:rsid w:val="00CF3BB2"/>
    <w:rsid w:val="00F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0C4"/>
  <w15:chartTrackingRefBased/>
  <w15:docId w15:val="{40E22411-DFB7-497F-9C04-F304F811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F3B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4">
    <w:name w:val="heading 4"/>
    <w:basedOn w:val="Normalny"/>
    <w:link w:val="Nagwek4Znak"/>
    <w:uiPriority w:val="9"/>
    <w:qFormat/>
    <w:rsid w:val="008A5A5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0FE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A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Wawrzuta</dc:creator>
  <cp:keywords/>
  <dc:description/>
  <cp:lastModifiedBy>Szpiech Piotr</cp:lastModifiedBy>
  <cp:revision>2</cp:revision>
  <dcterms:created xsi:type="dcterms:W3CDTF">2024-01-18T11:00:00Z</dcterms:created>
  <dcterms:modified xsi:type="dcterms:W3CDTF">2024-01-18T11:00:00Z</dcterms:modified>
</cp:coreProperties>
</file>